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F7D" w:rsidRDefault="00A50EDD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 w:rsidRPr="00A50ED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-114.05pt;margin-top:-51pt;width:161.25pt;height:46.5pt;z-index:251680768" stroked="f">
            <v:textbox>
              <w:txbxContent>
                <w:p w:rsidR="00BA4BF8" w:rsidRPr="00BA4BF8" w:rsidRDefault="00BA4BF8">
                  <w:pPr>
                    <w:rPr>
                      <w:rFonts w:ascii="Comic Sans MS" w:hAnsi="Comic Sans MS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 xml:space="preserve">       </w:t>
                  </w:r>
                  <w:r w:rsidRPr="00BA4BF8">
                    <w:rPr>
                      <w:rFonts w:ascii="Comic Sans MS" w:hAnsi="Comic Sans MS"/>
                      <w:b/>
                      <w:color w:val="FF0000"/>
                      <w:sz w:val="56"/>
                      <w:szCs w:val="56"/>
                    </w:rPr>
                    <w:t>God</w:t>
                  </w:r>
                </w:p>
              </w:txbxContent>
            </v:textbox>
          </v:shape>
        </w:pict>
      </w:r>
      <w:r w:rsidRPr="00A50EDD">
        <w:rPr>
          <w:noProof/>
        </w:rPr>
        <w:pict>
          <v:shape id="_x0000_s1027" type="#_x0000_t202" style="position:absolute;margin-left:17.55pt;margin-top:0;width:201pt;height:154.5pt;z-index:251661312" stroked="f">
            <v:textbox>
              <w:txbxContent>
                <w:p w:rsidR="00220914" w:rsidRDefault="00220914">
                  <w:r w:rsidRPr="00220914">
                    <w:rPr>
                      <w:noProof/>
                    </w:rPr>
                    <w:drawing>
                      <wp:inline distT="0" distB="0" distL="0" distR="0">
                        <wp:extent cx="2360295" cy="1937303"/>
                        <wp:effectExtent l="19050" t="0" r="1905" b="0"/>
                        <wp:docPr id="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295" cy="1937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50EDD">
        <w:rPr>
          <w:noProof/>
        </w:rPr>
        <w:pict>
          <v:shape id="_x0000_s1026" type="#_x0000_t202" style="position:absolute;margin-left:0;margin-top:0;width:221.25pt;height:150.75pt;z-index:251660288" stroked="f">
            <v:textbox>
              <w:txbxContent>
                <w:p w:rsidR="00C47F7D" w:rsidRPr="00220914" w:rsidRDefault="00C47F7D" w:rsidP="00C47F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Hey Friends,</w:t>
                  </w:r>
                </w:p>
                <w:p w:rsidR="00C47F7D" w:rsidRPr="00220914" w:rsidRDefault="00C47F7D" w:rsidP="00C47F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Today I brought some roses</w:t>
                  </w:r>
                </w:p>
                <w:p w:rsidR="00C47F7D" w:rsidRPr="00220914" w:rsidRDefault="00C47F7D" w:rsidP="00C47F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They are beautiful</w:t>
                  </w:r>
                </w:p>
                <w:p w:rsidR="00C47F7D" w:rsidRPr="00220914" w:rsidRDefault="00C47F7D" w:rsidP="00C47F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They have fascinating colors</w:t>
                  </w:r>
                </w:p>
                <w:p w:rsidR="00C47F7D" w:rsidRPr="00220914" w:rsidRDefault="00C47F7D" w:rsidP="00C47F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They have charming fragrance</w:t>
                  </w:r>
                </w:p>
                <w:p w:rsidR="00C47F7D" w:rsidRPr="00220914" w:rsidRDefault="00C47F7D" w:rsidP="00C47F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Every body love roses</w:t>
                  </w:r>
                </w:p>
              </w:txbxContent>
            </v:textbox>
            <w10:wrap type="square"/>
          </v:shape>
        </w:pict>
      </w:r>
    </w:p>
    <w:p w:rsidR="00C47F7D" w:rsidRDefault="00C47F7D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220914" w:rsidRDefault="00220914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220914" w:rsidRDefault="00220914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220914" w:rsidRDefault="00220914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220914" w:rsidRPr="00100720" w:rsidRDefault="00220914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i/>
          <w:noProof/>
          <w:color w:val="1F1A17"/>
          <w:sz w:val="29"/>
          <w:szCs w:val="29"/>
        </w:rPr>
      </w:pPr>
    </w:p>
    <w:p w:rsidR="00220914" w:rsidRDefault="00220914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C47F7D" w:rsidRDefault="00C47F7D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C47F7D" w:rsidRDefault="00C47F7D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7F381C" w:rsidRDefault="007F381C" w:rsidP="007F381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A50EDD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32" type="#_x0000_t202" style="position:absolute;margin-left:255.75pt;margin-top:1.25pt;width:230.25pt;height:148.5pt;z-index:251666432" stroked="f">
            <v:textbox>
              <w:txbxContent>
                <w:p w:rsidR="00220914" w:rsidRPr="0022091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 xml:space="preserve">Did you ever </w:t>
                  </w:r>
                  <w:r w:rsidR="00624782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chase</w:t>
                  </w: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 xml:space="preserve"> a butterfly</w:t>
                  </w:r>
                </w:p>
                <w:p w:rsidR="00220914" w:rsidRPr="0022091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in your back yard or in a park ?</w:t>
                  </w:r>
                </w:p>
                <w:p w:rsidR="00220914" w:rsidRPr="0022091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How amazing are their colors !</w:t>
                  </w:r>
                </w:p>
                <w:p w:rsidR="00220914" w:rsidRPr="0022091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And the way they fly!</w:t>
                  </w:r>
                </w:p>
                <w:p w:rsidR="00220914" w:rsidRPr="0022091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22091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Indeed it is wonderful</w:t>
                  </w:r>
                </w:p>
                <w:p w:rsidR="00220914" w:rsidRDefault="00220914" w:rsidP="00220914"/>
              </w:txbxContent>
            </v:textbox>
          </v:shape>
        </w:pict>
      </w: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29" type="#_x0000_t202" style="position:absolute;margin-left:3.75pt;margin-top:5.75pt;width:195pt;height:148.5pt;z-index:251663360" stroked="f">
            <v:textbox>
              <w:txbxContent>
                <w:p w:rsidR="00220914" w:rsidRDefault="00220914">
                  <w:r w:rsidRPr="00220914">
                    <w:rPr>
                      <w:noProof/>
                    </w:rPr>
                    <w:drawing>
                      <wp:inline distT="0" distB="0" distL="0" distR="0">
                        <wp:extent cx="2284095" cy="1445040"/>
                        <wp:effectExtent l="19050" t="0" r="1905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095" cy="1445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A50EDD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33" type="#_x0000_t202" style="position:absolute;margin-left:255.75pt;margin-top:8.15pt;width:230.25pt;height:177pt;z-index:251667456" stroked="f">
            <v:textbox>
              <w:txbxContent>
                <w:p w:rsidR="005A61DD" w:rsidRDefault="005A61DD" w:rsidP="005A61DD">
                  <w:r w:rsidRPr="00220914">
                    <w:rPr>
                      <w:noProof/>
                    </w:rPr>
                    <w:drawing>
                      <wp:inline distT="0" distB="0" distL="0" distR="0">
                        <wp:extent cx="2731770" cy="1717113"/>
                        <wp:effectExtent l="19050" t="0" r="0" b="0"/>
                        <wp:docPr id="2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1770" cy="1717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30" type="#_x0000_t202" style="position:absolute;margin-left:3.75pt;margin-top:4.4pt;width:221.25pt;height:213.75pt;z-index:251664384" stroked="f">
            <v:textbox>
              <w:txbxContent>
                <w:p w:rsidR="00220914" w:rsidRPr="00B64FA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B64FA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You may have visited a zoo</w:t>
                  </w:r>
                </w:p>
                <w:p w:rsidR="00220914" w:rsidRPr="00B64FA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B64FA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How wonderful are the animals</w:t>
                  </w:r>
                </w:p>
                <w:p w:rsidR="00220914" w:rsidRPr="00B64FA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B64FA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You may have watched monkeys</w:t>
                  </w:r>
                  <w:r w:rsid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 xml:space="preserve"> </w:t>
                  </w:r>
                  <w:r w:rsidRPr="00B64FA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and Chimpanzees</w:t>
                  </w:r>
                </w:p>
                <w:p w:rsidR="00220914" w:rsidRPr="00B64FA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B64FA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You may have watched a lion</w:t>
                  </w:r>
                </w:p>
                <w:p w:rsidR="00220914" w:rsidRPr="00B64FA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B64FA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You may have watched a Tiger</w:t>
                  </w:r>
                </w:p>
                <w:p w:rsidR="00220914" w:rsidRPr="00B64FA4" w:rsidRDefault="00220914" w:rsidP="0022091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B64FA4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May be a giraffe &amp; Elephant too</w:t>
                  </w:r>
                </w:p>
                <w:p w:rsidR="00220914" w:rsidRDefault="00220914"/>
              </w:txbxContent>
            </v:textbox>
          </v:shape>
        </w:pict>
      </w: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1059" w:rsidRDefault="00221059" w:rsidP="00221059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13E8" w:rsidRDefault="005A13E8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220914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220914" w:rsidRDefault="00A50E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34" type="#_x0000_t202" style="position:absolute;margin-left:264.75pt;margin-top:5.45pt;width:221.25pt;height:215.25pt;z-index:251668480" stroked="f">
            <v:textbox>
              <w:txbxContent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You may be amazingly watching on Deer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You may have seen a Crocodile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You may have seen a Rhinoceros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You may have seen Hippopotamus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How playful are they !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How amazing is their chirping</w:t>
                  </w:r>
                </w:p>
                <w:p w:rsidR="005A61DD" w:rsidRDefault="005A61DD"/>
              </w:txbxContent>
            </v:textbox>
          </v:shape>
        </w:pict>
      </w:r>
    </w:p>
    <w:p w:rsidR="00220914" w:rsidRDefault="00220914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13E8" w:rsidRDefault="00A50E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35" type="#_x0000_t202" style="position:absolute;margin-left:3.75pt;margin-top:1.35pt;width:217.5pt;height:170.25pt;z-index:251669504" stroked="f">
            <v:textbox>
              <w:txbxContent>
                <w:p w:rsidR="005A61DD" w:rsidRDefault="005A61DD">
                  <w:r w:rsidRPr="005A61DD">
                    <w:rPr>
                      <w:noProof/>
                    </w:rPr>
                    <w:drawing>
                      <wp:inline distT="0" distB="0" distL="0" distR="0">
                        <wp:extent cx="2569845" cy="1651468"/>
                        <wp:effectExtent l="19050" t="0" r="1905" b="0"/>
                        <wp:docPr id="2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845" cy="1651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A50E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 w:rsidRPr="00A50EDD">
        <w:rPr>
          <w:noProof/>
        </w:rPr>
        <w:lastRenderedPageBreak/>
        <w:pict>
          <v:shape id="_x0000_s1037" type="#_x0000_t202" style="position:absolute;margin-left:0;margin-top:-10.5pt;width:196.5pt;height:187.5pt;z-index:251672576" stroked="f">
            <v:textbox>
              <w:txbxContent>
                <w:p w:rsidR="005A61DD" w:rsidRPr="009670E4" w:rsidRDefault="005A61DD" w:rsidP="009670E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SansMS" w:hAnsi="ComicSansMS" w:cs="ComicSansMS"/>
                      <w:color w:val="1F1A17"/>
                      <w:sz w:val="29"/>
                      <w:szCs w:val="29"/>
                    </w:rPr>
                  </w:pPr>
                  <w:r w:rsidRPr="005A61DD">
                    <w:rPr>
                      <w:rFonts w:ascii="ComicSansMS" w:hAnsi="ComicSansMS" w:cs="ComicSansMS"/>
                      <w:noProof/>
                      <w:color w:val="1F1A17"/>
                      <w:sz w:val="29"/>
                      <w:szCs w:val="29"/>
                    </w:rPr>
                    <w:drawing>
                      <wp:inline distT="0" distB="0" distL="0" distR="0">
                        <wp:extent cx="2124075" cy="3057525"/>
                        <wp:effectExtent l="19050" t="0" r="9525" b="0"/>
                        <wp:docPr id="30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3057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36" type="#_x0000_t202" style="position:absolute;margin-left:11.25pt;margin-top:-10.5pt;width:207pt;height:124.5pt;z-index:251670528" stroked="f">
            <v:textbox>
              <w:txbxContent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You may have seen the moon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And the twinkling stars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How amazing !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How magical it is !</w:t>
                  </w:r>
                </w:p>
                <w:p w:rsidR="005A61DD" w:rsidRDefault="005A61DD"/>
              </w:txbxContent>
            </v:textbox>
          </v:shape>
        </w:pict>
      </w: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13E8" w:rsidRDefault="005A13E8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13E8" w:rsidRDefault="001E6EE1" w:rsidP="005A13E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 w:rsidRPr="001E6EE1">
        <w:rPr>
          <w:rFonts w:ascii="ComicSansMS" w:hAnsi="ComicSansMS" w:cs="ComicSansMS"/>
          <w:noProof/>
          <w:color w:val="1F1A17"/>
          <w:sz w:val="29"/>
          <w:szCs w:val="29"/>
        </w:rPr>
        <w:drawing>
          <wp:inline distT="0" distB="0" distL="0" distR="0">
            <wp:extent cx="2314575" cy="2762250"/>
            <wp:effectExtent l="19050" t="0" r="9525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EDD"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38" type="#_x0000_t202" style="position:absolute;margin-left:-205.9pt;margin-top:56.35pt;width:187.5pt;height:147.75pt;z-index:251673600;mso-position-horizontal-relative:text;mso-position-vertical-relative:text" stroked="f">
            <v:textbox>
              <w:txbxContent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In fact whole world is wonderful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It is filled with magic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God is the sole creator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of all the magic and the wonders</w:t>
                  </w:r>
                </w:p>
                <w:p w:rsidR="005A61DD" w:rsidRDefault="005A61DD"/>
              </w:txbxContent>
            </v:textbox>
          </v:shape>
        </w:pict>
      </w:r>
    </w:p>
    <w:p w:rsidR="00B3103E" w:rsidRDefault="00A50E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39" type="#_x0000_t202" style="position:absolute;margin-left:224.25pt;margin-top:35.35pt;width:233.25pt;height:183pt;z-index:251674624" stroked="f">
            <v:textbox>
              <w:txbxContent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Every life depends on food, water and air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To survive and prosper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God is very generous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He gives it all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It is absolutely free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How caring is God !</w:t>
                  </w:r>
                </w:p>
                <w:p w:rsidR="005A61DD" w:rsidRDefault="005A61DD"/>
              </w:txbxContent>
            </v:textbox>
          </v:shape>
        </w:pict>
      </w:r>
      <w:r w:rsidR="00B3103E">
        <w:rPr>
          <w:rFonts w:ascii="ComicSansMS" w:hAnsi="ComicSansMS" w:cs="ComicSansMS"/>
          <w:noProof/>
          <w:color w:val="1F1A17"/>
          <w:sz w:val="29"/>
          <w:szCs w:val="29"/>
        </w:rPr>
        <w:drawing>
          <wp:inline distT="0" distB="0" distL="0" distR="0">
            <wp:extent cx="2047875" cy="3343275"/>
            <wp:effectExtent l="19050" t="0" r="952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B3103E" w:rsidRDefault="00A50E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lastRenderedPageBreak/>
        <w:pict>
          <v:shape id="_x0000_s1040" type="#_x0000_t202" style="position:absolute;margin-left:218.25pt;margin-top:3.75pt;width:264.75pt;height:229.5pt;z-index:251675648" stroked="f">
            <v:textbox>
              <w:txbxContent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Look at me.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Dear God has given me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a healthy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two beautiful eyes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two wonderful ears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two lips and a tongue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two hands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two legs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amazing brain and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- a delicate heart</w:t>
                  </w:r>
                </w:p>
                <w:p w:rsidR="005A61DD" w:rsidRDefault="005A61DD"/>
              </w:txbxContent>
            </v:textbox>
          </v:shape>
        </w:pict>
      </w:r>
      <w:r w:rsidR="00B3103E">
        <w:rPr>
          <w:rFonts w:ascii="ComicSansMS" w:hAnsi="ComicSansMS" w:cs="ComicSansMS"/>
          <w:noProof/>
          <w:color w:val="1F1A17"/>
          <w:sz w:val="29"/>
          <w:szCs w:val="29"/>
        </w:rPr>
        <w:drawing>
          <wp:inline distT="0" distB="0" distL="0" distR="0">
            <wp:extent cx="2047875" cy="3181350"/>
            <wp:effectExtent l="19050" t="0" r="9525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3E" w:rsidRDefault="00A50E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41" type="#_x0000_t202" style="position:absolute;margin-left:6.75pt;margin-top:9pt;width:219.75pt;height:114pt;z-index:251676672" stroked="f">
            <v:textbox style="mso-next-textbox:#_x0000_s1041">
              <w:txbxContent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See, how blissful he is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God is everywhere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God can be felt any time</w:t>
                  </w:r>
                </w:p>
                <w:p w:rsidR="005A61DD" w:rsidRPr="00DC6058" w:rsidRDefault="005A61DD" w:rsidP="005A61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God can be seen in any form</w:t>
                  </w:r>
                </w:p>
                <w:p w:rsidR="005A61DD" w:rsidRPr="00DC6058" w:rsidRDefault="005A61DD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42" type="#_x0000_t202" style="position:absolute;margin-left:262.5pt;margin-top:9pt;width:225.75pt;height:192.75pt;z-index:251677696" stroked="f">
            <v:textbox style="mso-next-textbox:#_x0000_s1042">
              <w:txbxContent>
                <w:p w:rsidR="005A61DD" w:rsidRDefault="005A61DD">
                  <w:r w:rsidRPr="005A61DD">
                    <w:rPr>
                      <w:noProof/>
                    </w:rPr>
                    <w:drawing>
                      <wp:inline distT="0" distB="0" distL="0" distR="0">
                        <wp:extent cx="2314575" cy="2771775"/>
                        <wp:effectExtent l="19050" t="0" r="9525" b="0"/>
                        <wp:docPr id="31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5A61DD" w:rsidRDefault="005A61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noProof/>
          <w:color w:val="1F1A17"/>
          <w:sz w:val="29"/>
          <w:szCs w:val="29"/>
        </w:rPr>
      </w:pPr>
    </w:p>
    <w:p w:rsidR="005A61DD" w:rsidRDefault="00A50EDD" w:rsidP="00B3103E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44" type="#_x0000_t202" style="position:absolute;margin-left:6.75pt;margin-top:23pt;width:224.25pt;height:195pt;z-index:251679744" stroked="f">
            <v:textbox>
              <w:txbxContent>
                <w:p w:rsidR="0064495F" w:rsidRDefault="0064495F">
                  <w:r w:rsidRPr="0064495F">
                    <w:rPr>
                      <w:noProof/>
                    </w:rPr>
                    <w:drawing>
                      <wp:inline distT="0" distB="0" distL="0" distR="0">
                        <wp:extent cx="2435784" cy="2800350"/>
                        <wp:effectExtent l="19050" t="0" r="2616" b="0"/>
                        <wp:docPr id="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2803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4A4C" w:rsidRDefault="00C14A4C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A50EDD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pict>
          <v:shape id="_x0000_s1043" type="#_x0000_t202" style="position:absolute;margin-left:273.75pt;margin-top:11.05pt;width:196.5pt;height:162pt;z-index:251678720" stroked="f">
            <v:textbox>
              <w:txbxContent>
                <w:p w:rsidR="0064495F" w:rsidRPr="00DC6058" w:rsidRDefault="0064495F" w:rsidP="006449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can not thank him enough.</w:t>
                  </w:r>
                </w:p>
                <w:p w:rsidR="0064495F" w:rsidRPr="00DC6058" w:rsidRDefault="0064495F" w:rsidP="006449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can not be mean to such a nice God</w:t>
                  </w:r>
                </w:p>
                <w:p w:rsidR="0064495F" w:rsidRPr="00DC6058" w:rsidRDefault="0064495F" w:rsidP="006449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We can make his world</w:t>
                  </w:r>
                </w:p>
                <w:p w:rsidR="0064495F" w:rsidRPr="00DC6058" w:rsidRDefault="0064495F" w:rsidP="006449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More beautiful</w:t>
                  </w:r>
                </w:p>
                <w:p w:rsidR="0064495F" w:rsidRPr="00DC6058" w:rsidRDefault="0064495F" w:rsidP="006449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</w:pPr>
                  <w:r w:rsidRPr="00DC6058">
                    <w:rPr>
                      <w:rFonts w:ascii="Comic Sans MS" w:hAnsi="Comic Sans MS" w:cs="ComicSansMS"/>
                      <w:color w:val="1F1A17"/>
                      <w:sz w:val="29"/>
                      <w:szCs w:val="29"/>
                    </w:rPr>
                    <w:t>More peaceful to excel.</w:t>
                  </w:r>
                </w:p>
                <w:p w:rsidR="0064495F" w:rsidRDefault="0064495F"/>
              </w:txbxContent>
            </v:textbox>
          </v:shape>
        </w:pict>
      </w: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64495F" w:rsidRDefault="0064495F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C14A4C" w:rsidRPr="00DC6058" w:rsidRDefault="00C14A4C" w:rsidP="00C14A4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32"/>
          <w:szCs w:val="32"/>
        </w:rPr>
      </w:pPr>
      <w:r w:rsidRPr="00DC6058">
        <w:rPr>
          <w:rFonts w:ascii="Comic Sans MS" w:hAnsi="Comic Sans MS" w:cs="ComicSansMS"/>
          <w:color w:val="1F1A17"/>
          <w:sz w:val="32"/>
          <w:szCs w:val="32"/>
        </w:rPr>
        <w:lastRenderedPageBreak/>
        <w:t>We can plant, nurture and raise a tree</w:t>
      </w:r>
    </w:p>
    <w:p w:rsidR="00C14A4C" w:rsidRPr="00DC6058" w:rsidRDefault="00C14A4C" w:rsidP="00C14A4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32"/>
          <w:szCs w:val="32"/>
        </w:rPr>
      </w:pPr>
      <w:r w:rsidRPr="00DC6058">
        <w:rPr>
          <w:rFonts w:ascii="Comic Sans MS" w:hAnsi="Comic Sans MS" w:cs="ComicSansMS"/>
          <w:color w:val="1F1A17"/>
          <w:sz w:val="32"/>
          <w:szCs w:val="32"/>
        </w:rPr>
        <w:t>We cannot hurt any body</w:t>
      </w:r>
    </w:p>
    <w:p w:rsidR="00C14A4C" w:rsidRPr="00DC6058" w:rsidRDefault="00C14A4C" w:rsidP="00C14A4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32"/>
          <w:szCs w:val="32"/>
        </w:rPr>
      </w:pPr>
      <w:r w:rsidRPr="00DC6058">
        <w:rPr>
          <w:rFonts w:ascii="Comic Sans MS" w:hAnsi="Comic Sans MS" w:cs="ComicSansMS"/>
          <w:color w:val="1F1A17"/>
          <w:sz w:val="32"/>
          <w:szCs w:val="32"/>
        </w:rPr>
        <w:t>We can share our love and Joy</w:t>
      </w:r>
    </w:p>
    <w:p w:rsidR="00C14A4C" w:rsidRPr="00DC6058" w:rsidRDefault="00C14A4C" w:rsidP="00C14A4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32"/>
          <w:szCs w:val="32"/>
        </w:rPr>
      </w:pPr>
      <w:r w:rsidRPr="00DC6058">
        <w:rPr>
          <w:rFonts w:ascii="Comic Sans MS" w:hAnsi="Comic Sans MS" w:cs="ComicSansMS"/>
          <w:color w:val="1F1A17"/>
          <w:sz w:val="32"/>
          <w:szCs w:val="32"/>
        </w:rPr>
        <w:t>We should make our parents happy</w:t>
      </w:r>
    </w:p>
    <w:p w:rsidR="00C14A4C" w:rsidRDefault="00C14A4C" w:rsidP="00C14A4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32"/>
          <w:szCs w:val="32"/>
        </w:rPr>
      </w:pPr>
      <w:r w:rsidRPr="00DC6058">
        <w:rPr>
          <w:rFonts w:ascii="Comic Sans MS" w:hAnsi="Comic Sans MS" w:cs="ComicSansMS"/>
          <w:color w:val="1F1A17"/>
          <w:sz w:val="32"/>
          <w:szCs w:val="32"/>
        </w:rPr>
        <w:t>We should respect elders</w:t>
      </w:r>
    </w:p>
    <w:p w:rsidR="00DC6058" w:rsidRPr="00DC6058" w:rsidRDefault="00DC6058" w:rsidP="00C14A4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32"/>
          <w:szCs w:val="32"/>
        </w:rPr>
      </w:pPr>
    </w:p>
    <w:p w:rsidR="00C14A4C" w:rsidRDefault="00974453" w:rsidP="00C14A4C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drawing>
          <wp:inline distT="0" distB="0" distL="0" distR="0">
            <wp:extent cx="3495675" cy="2324100"/>
            <wp:effectExtent l="19050" t="0" r="9525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5F" w:rsidRDefault="0064495F" w:rsidP="00974453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974453" w:rsidRPr="00DC6058" w:rsidRDefault="00974453" w:rsidP="0097445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29"/>
          <w:szCs w:val="29"/>
        </w:rPr>
      </w:pPr>
      <w:r w:rsidRPr="00DC6058">
        <w:rPr>
          <w:rFonts w:ascii="Comic Sans MS" w:hAnsi="Comic Sans MS" w:cs="ComicSansMS"/>
          <w:color w:val="1F1A17"/>
          <w:sz w:val="29"/>
          <w:szCs w:val="29"/>
        </w:rPr>
        <w:t>We should think of others</w:t>
      </w:r>
    </w:p>
    <w:p w:rsidR="00974453" w:rsidRPr="00DC6058" w:rsidRDefault="00974453" w:rsidP="0097445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29"/>
          <w:szCs w:val="29"/>
        </w:rPr>
      </w:pPr>
      <w:r w:rsidRPr="00DC6058">
        <w:rPr>
          <w:rFonts w:ascii="Comic Sans MS" w:hAnsi="Comic Sans MS" w:cs="ComicSansMS"/>
          <w:color w:val="1F1A17"/>
          <w:sz w:val="29"/>
          <w:szCs w:val="29"/>
        </w:rPr>
        <w:t>We can offer our regret and comfort to needy</w:t>
      </w:r>
    </w:p>
    <w:p w:rsidR="00974453" w:rsidRPr="00DC6058" w:rsidRDefault="00974453" w:rsidP="0097445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29"/>
          <w:szCs w:val="29"/>
        </w:rPr>
      </w:pPr>
      <w:r w:rsidRPr="00DC6058">
        <w:rPr>
          <w:rFonts w:ascii="Comic Sans MS" w:hAnsi="Comic Sans MS" w:cs="ComicSansMS"/>
          <w:color w:val="1F1A17"/>
          <w:sz w:val="29"/>
          <w:szCs w:val="29"/>
        </w:rPr>
        <w:t>Our soul will be happy</w:t>
      </w:r>
      <w:r w:rsidR="00DC6058">
        <w:rPr>
          <w:rFonts w:ascii="Comic Sans MS" w:hAnsi="Comic Sans MS" w:cs="ComicSansMS"/>
          <w:color w:val="1F1A17"/>
          <w:sz w:val="29"/>
          <w:szCs w:val="29"/>
        </w:rPr>
        <w:t xml:space="preserve"> </w:t>
      </w:r>
      <w:r w:rsidRPr="00DC6058">
        <w:rPr>
          <w:rFonts w:ascii="Comic Sans MS" w:hAnsi="Comic Sans MS" w:cs="ComicSansMS"/>
          <w:color w:val="1F1A17"/>
          <w:sz w:val="29"/>
          <w:szCs w:val="29"/>
        </w:rPr>
        <w:t>So will be dear God</w:t>
      </w:r>
    </w:p>
    <w:p w:rsidR="00974453" w:rsidRPr="00DC6058" w:rsidRDefault="00974453" w:rsidP="0097445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1F1A17"/>
          <w:sz w:val="29"/>
          <w:szCs w:val="29"/>
        </w:rPr>
      </w:pPr>
      <w:r w:rsidRPr="00DC6058">
        <w:rPr>
          <w:rFonts w:ascii="Comic Sans MS" w:hAnsi="Comic Sans MS" w:cs="ComicSansMS"/>
          <w:color w:val="1F1A17"/>
          <w:sz w:val="29"/>
          <w:szCs w:val="29"/>
        </w:rPr>
        <w:t>LETS DO IT</w:t>
      </w:r>
    </w:p>
    <w:p w:rsidR="001E6EE1" w:rsidRDefault="001E6EE1" w:rsidP="00974453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1E6EE1" w:rsidRDefault="001E6EE1" w:rsidP="00974453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</w:p>
    <w:p w:rsidR="00974453" w:rsidRDefault="009750A5" w:rsidP="00974453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color w:val="1F1A17"/>
          <w:sz w:val="29"/>
          <w:szCs w:val="29"/>
        </w:rPr>
      </w:pPr>
      <w:r>
        <w:rPr>
          <w:rFonts w:ascii="ComicSansMS" w:hAnsi="ComicSansMS" w:cs="ComicSansMS"/>
          <w:noProof/>
          <w:color w:val="1F1A17"/>
          <w:sz w:val="29"/>
          <w:szCs w:val="29"/>
        </w:rPr>
        <w:drawing>
          <wp:inline distT="0" distB="0" distL="0" distR="0">
            <wp:extent cx="3648075" cy="2305050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453" w:rsidSect="002661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275" w:rsidRDefault="00483275" w:rsidP="005A13E8">
      <w:pPr>
        <w:spacing w:after="0" w:line="240" w:lineRule="auto"/>
      </w:pPr>
      <w:r>
        <w:separator/>
      </w:r>
    </w:p>
  </w:endnote>
  <w:endnote w:type="continuationSeparator" w:id="0">
    <w:p w:rsidR="00483275" w:rsidRDefault="00483275" w:rsidP="005A1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275" w:rsidRDefault="00483275" w:rsidP="005A13E8">
      <w:pPr>
        <w:spacing w:after="0" w:line="240" w:lineRule="auto"/>
      </w:pPr>
      <w:r>
        <w:separator/>
      </w:r>
    </w:p>
  </w:footnote>
  <w:footnote w:type="continuationSeparator" w:id="0">
    <w:p w:rsidR="00483275" w:rsidRDefault="00483275" w:rsidP="005A13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F381C"/>
    <w:rsid w:val="00100720"/>
    <w:rsid w:val="001E6EE1"/>
    <w:rsid w:val="00220914"/>
    <w:rsid w:val="00221059"/>
    <w:rsid w:val="00266174"/>
    <w:rsid w:val="00483275"/>
    <w:rsid w:val="005A13E8"/>
    <w:rsid w:val="005A61DD"/>
    <w:rsid w:val="00624782"/>
    <w:rsid w:val="0064495F"/>
    <w:rsid w:val="007C705C"/>
    <w:rsid w:val="007F381C"/>
    <w:rsid w:val="00974453"/>
    <w:rsid w:val="009750A5"/>
    <w:rsid w:val="009F0783"/>
    <w:rsid w:val="00A50EDD"/>
    <w:rsid w:val="00B3103E"/>
    <w:rsid w:val="00B64FA4"/>
    <w:rsid w:val="00BA4BF8"/>
    <w:rsid w:val="00C14A4C"/>
    <w:rsid w:val="00C47F7D"/>
    <w:rsid w:val="00D22531"/>
    <w:rsid w:val="00DC6058"/>
    <w:rsid w:val="00F41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8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1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13E8"/>
  </w:style>
  <w:style w:type="paragraph" w:styleId="Footer">
    <w:name w:val="footer"/>
    <w:basedOn w:val="Normal"/>
    <w:link w:val="FooterChar"/>
    <w:uiPriority w:val="99"/>
    <w:semiHidden/>
    <w:unhideWhenUsed/>
    <w:rsid w:val="005A1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1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Devang Pandya</dc:creator>
  <cp:lastModifiedBy>Devang Pandya</cp:lastModifiedBy>
  <cp:revision>17</cp:revision>
  <dcterms:created xsi:type="dcterms:W3CDTF">2010-07-12T18:56:00Z</dcterms:created>
  <dcterms:modified xsi:type="dcterms:W3CDTF">2010-07-13T14:30:00Z</dcterms:modified>
</cp:coreProperties>
</file>